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4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30F6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2026年跨年迎新超市促销活动参与主体申请表</w:t>
      </w:r>
    </w:p>
    <w:p w14:paraId="75302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填表时间：  年  月  日</w:t>
      </w:r>
    </w:p>
    <w:tbl>
      <w:tblPr>
        <w:tblStyle w:val="4"/>
        <w:tblW w:w="9360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57"/>
        <w:gridCol w:w="2745"/>
        <w:gridCol w:w="2628"/>
      </w:tblGrid>
      <w:tr w14:paraId="6894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30" w:type="dxa"/>
            <w:vAlign w:val="center"/>
          </w:tcPr>
          <w:p w14:paraId="5BD63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57" w:type="dxa"/>
            <w:vAlign w:val="center"/>
          </w:tcPr>
          <w:p w14:paraId="6EF30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 w14:paraId="3B997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2628" w:type="dxa"/>
            <w:vAlign w:val="center"/>
          </w:tcPr>
          <w:p w14:paraId="55FE5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0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30" w:type="dxa"/>
            <w:vAlign w:val="top"/>
          </w:tcPr>
          <w:p w14:paraId="7E16D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企业拟投入金额（万元）</w:t>
            </w:r>
          </w:p>
        </w:tc>
        <w:tc>
          <w:tcPr>
            <w:tcW w:w="2457" w:type="dxa"/>
          </w:tcPr>
          <w:p w14:paraId="785FD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6156A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2026年跨年迎新期间预计可实现零售额（万元）</w:t>
            </w:r>
          </w:p>
        </w:tc>
        <w:tc>
          <w:tcPr>
            <w:tcW w:w="2628" w:type="dxa"/>
          </w:tcPr>
          <w:p w14:paraId="5A2AC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E0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0" w:type="dxa"/>
            <w:vAlign w:val="center"/>
          </w:tcPr>
          <w:p w14:paraId="5E01B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57" w:type="dxa"/>
            <w:vAlign w:val="center"/>
          </w:tcPr>
          <w:p w14:paraId="13542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 w14:paraId="688C2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28" w:type="dxa"/>
            <w:vAlign w:val="center"/>
          </w:tcPr>
          <w:p w14:paraId="73659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B5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8" w:hRule="atLeast"/>
        </w:trPr>
        <w:tc>
          <w:tcPr>
            <w:tcW w:w="1530" w:type="dxa"/>
            <w:vAlign w:val="center"/>
          </w:tcPr>
          <w:p w14:paraId="6496D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2026年跨年迎新活动方案概述</w:t>
            </w:r>
          </w:p>
        </w:tc>
        <w:tc>
          <w:tcPr>
            <w:tcW w:w="7830" w:type="dxa"/>
            <w:gridSpan w:val="3"/>
          </w:tcPr>
          <w:p w14:paraId="48520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C6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530" w:type="dxa"/>
            <w:vAlign w:val="center"/>
          </w:tcPr>
          <w:p w14:paraId="41BB5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县商务部门实地考察情况及意见</w:t>
            </w:r>
          </w:p>
        </w:tc>
        <w:tc>
          <w:tcPr>
            <w:tcW w:w="7830" w:type="dxa"/>
            <w:gridSpan w:val="3"/>
          </w:tcPr>
          <w:p w14:paraId="6E7F7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33F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386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主要负责人（签字）：</w:t>
            </w:r>
          </w:p>
          <w:p w14:paraId="2D97F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单位（盖章）</w:t>
            </w:r>
          </w:p>
          <w:p w14:paraId="3CC2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年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</w:tc>
      </w:tr>
    </w:tbl>
    <w:p w14:paraId="216A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22FB"/>
    <w:rsid w:val="01C34939"/>
    <w:rsid w:val="02896604"/>
    <w:rsid w:val="09FF5ECD"/>
    <w:rsid w:val="0A3141FF"/>
    <w:rsid w:val="0BC503E5"/>
    <w:rsid w:val="0C273E4E"/>
    <w:rsid w:val="113D6398"/>
    <w:rsid w:val="16500A3A"/>
    <w:rsid w:val="17874459"/>
    <w:rsid w:val="1B4E3702"/>
    <w:rsid w:val="1E4F5A7B"/>
    <w:rsid w:val="20521FE7"/>
    <w:rsid w:val="27EB411E"/>
    <w:rsid w:val="29FC6F97"/>
    <w:rsid w:val="2C840FE5"/>
    <w:rsid w:val="2EE04960"/>
    <w:rsid w:val="36900F74"/>
    <w:rsid w:val="3AB605BC"/>
    <w:rsid w:val="3CF62B98"/>
    <w:rsid w:val="3D3F6549"/>
    <w:rsid w:val="3F777136"/>
    <w:rsid w:val="414958B8"/>
    <w:rsid w:val="41C523DB"/>
    <w:rsid w:val="496930A0"/>
    <w:rsid w:val="4B722C20"/>
    <w:rsid w:val="4DE4765D"/>
    <w:rsid w:val="55DC7FDC"/>
    <w:rsid w:val="5D8A246A"/>
    <w:rsid w:val="5FEF1CF6"/>
    <w:rsid w:val="6B9447CA"/>
    <w:rsid w:val="70141073"/>
    <w:rsid w:val="717C0814"/>
    <w:rsid w:val="750D68EF"/>
    <w:rsid w:val="751E3791"/>
    <w:rsid w:val="758D1B00"/>
    <w:rsid w:val="76AA3B23"/>
    <w:rsid w:val="791800B8"/>
    <w:rsid w:val="7CCA791B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</Words>
  <Characters>940</Characters>
  <Lines>0</Lines>
  <Paragraphs>0</Paragraphs>
  <TotalTime>8</TotalTime>
  <ScaleCrop>false</ScaleCrop>
  <LinksUpToDate>false</LinksUpToDate>
  <CharactersWithSpaces>1124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2025-12-11T08:22:00Z</dcterms:created>
  <dc:creator>hu</dc:creator>
  <cp:lastModifiedBy>云莎</cp:lastModifiedBy>
  <dcterms:modified xsi:type="dcterms:W3CDTF">2025-12-15T06:18:03Z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eyJoZGlkIjoiNTkyYWZkYWM0OGEzYTM4ZTBlMzQ5NjA1ZWM3YzI3ZTciLCJ1c2VySWQiOiI2ODk0MDExMTQifQ==</vt:lpwstr>
  </property>
  <property fmtid="{D5CDD505-2E9C-101B-9397-08002B2CF9AE}" pid="4" name="ICV">
    <vt:lpwstr>758D2DCBF9B14360A6A62503936AD5DB_13</vt:lpwstr>
  </property>
</Properties>
</file>